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784007" w:rsidRPr="00784007" w:rsidTr="00BB3A42">
        <w:trPr>
          <w:trHeight w:val="673"/>
        </w:trPr>
        <w:tc>
          <w:tcPr>
            <w:tcW w:w="710" w:type="dxa"/>
          </w:tcPr>
          <w:p w:rsidR="00306BC9" w:rsidRPr="0078400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78400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78400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78400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784007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784007" w:rsidRDefault="00784007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784007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784007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784007" w:rsidRDefault="00784007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BB545F" w:rsidRPr="00784007">
                <w:rPr>
                  <w:rStyle w:val="a6"/>
                  <w:rFonts w:ascii="Times New Roman" w:hAnsi="Times New Roman" w:cs="Times New Roman"/>
                  <w:color w:val="auto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784007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4007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784007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784007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 w:val="restart"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784007" w:rsidRDefault="00511D71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784007" w:rsidRDefault="00A0609A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784007" w:rsidRDefault="0087166C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Стр.172  «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Размышл.о</w:t>
            </w:r>
            <w:proofErr w:type="spellEnd"/>
            <w:r w:rsidRPr="00784007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прочит.»,устно</w:t>
            </w:r>
            <w:proofErr w:type="spellEnd"/>
            <w:r w:rsidRPr="00784007">
              <w:rPr>
                <w:rFonts w:cs="Times New Roman"/>
                <w:sz w:val="16"/>
                <w:szCs w:val="16"/>
              </w:rPr>
              <w:t xml:space="preserve"> отвечать на 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вопр</w:t>
            </w:r>
            <w:proofErr w:type="spellEnd"/>
            <w:r w:rsidRPr="00784007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12:00-12-45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9A" w:rsidRPr="00784007" w:rsidRDefault="00784007">
            <w:hyperlink r:id="rId6" w:tgtFrame="_blank" w:history="1">
              <w:r w:rsidR="00A0609A" w:rsidRPr="00784007">
                <w:rPr>
                  <w:rFonts w:ascii="Tahoma" w:hAnsi="Tahoma" w:cs="Tahoma"/>
                  <w:sz w:val="19"/>
                  <w:szCs w:val="19"/>
                  <w:u w:val="single"/>
                  <w:shd w:val="clear" w:color="auto" w:fill="FFFFFF"/>
                </w:rPr>
                <w:t>http://school-collection.edu.ru</w:t>
              </w:r>
            </w:hyperlink>
            <w:r w:rsidR="0062447E" w:rsidRPr="00784007">
              <w:t>,</w:t>
            </w:r>
          </w:p>
          <w:p w:rsidR="00306BC9" w:rsidRPr="00784007" w:rsidRDefault="00A0609A">
            <w:r w:rsidRPr="00784007">
              <w:t>https://uchi.ru/teachers/stats/main</w:t>
            </w:r>
          </w:p>
          <w:p w:rsidR="00A0609A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405CC6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Пап.5.2(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повт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.)№977(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б,г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),№978(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ч.о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),№979(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ч.о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193D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Выучить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слова,пер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 текст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193DC2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87166C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Пар.73,выуч.упр.519(по образцу)</w:t>
            </w:r>
          </w:p>
        </w:tc>
        <w:bookmarkStart w:id="0" w:name="_GoBack"/>
        <w:bookmarkEnd w:id="0"/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1A23" w:rsidRPr="00784007" w:rsidRDefault="00921A23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Учебниик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Пар.50 читать.пер.,зад.№4,стр.164(письменно)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511D71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306BC9" w:rsidRPr="0078400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45F0A" w:rsidRPr="00784007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1.Изучение правил игры в баскетбол.</w:t>
            </w:r>
          </w:p>
          <w:p w:rsidR="00193DC2" w:rsidRPr="00784007" w:rsidRDefault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2.Просмотр игр по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баскетболу на канале №3»Матч» ТВ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 w:val="restart"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784007" w:rsidRDefault="001C40B3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 w:rsidP="00556AC9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 xml:space="preserve">Пар.51.стр.128-129 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читать,ответить</w:t>
            </w:r>
            <w:proofErr w:type="spellEnd"/>
            <w:r w:rsidRPr="00784007">
              <w:rPr>
                <w:rFonts w:cs="Times New Roman"/>
                <w:sz w:val="16"/>
                <w:szCs w:val="16"/>
              </w:rPr>
              <w:t xml:space="preserve"> на вопросы</w:t>
            </w:r>
            <w:r w:rsidR="00556AC9" w:rsidRPr="00784007">
              <w:rPr>
                <w:rFonts w:cs="Times New Roman"/>
                <w:sz w:val="16"/>
                <w:szCs w:val="16"/>
              </w:rPr>
              <w:t xml:space="preserve"> 2,3 письменно стр.129,выпл,лаб.раб.№10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12:00-12:45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Пар.20,отв.на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вопр.к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пар.в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тетр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713DD6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12:00-12:10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9A" w:rsidRPr="00784007" w:rsidRDefault="00784007" w:rsidP="00A0609A">
            <w:hyperlink r:id="rId7" w:tgtFrame="_blank" w:history="1">
              <w:r w:rsidR="00A0609A" w:rsidRPr="00784007">
                <w:rPr>
                  <w:rFonts w:ascii="Tahoma" w:hAnsi="Tahoma" w:cs="Tahoma"/>
                  <w:sz w:val="19"/>
                  <w:szCs w:val="19"/>
                  <w:u w:val="single"/>
                  <w:shd w:val="clear" w:color="auto" w:fill="FFFFFF"/>
                </w:rPr>
                <w:t>http://school-collection.edu.ru</w:t>
              </w:r>
            </w:hyperlink>
          </w:p>
          <w:p w:rsidR="00A0609A" w:rsidRPr="00784007" w:rsidRDefault="00A0609A" w:rsidP="00A0609A">
            <w:r w:rsidRPr="00784007">
              <w:t>https://uchi.ru/teachers/stats/main</w:t>
            </w:r>
          </w:p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405CC6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Пар.5.3</w:t>
            </w:r>
            <w:r w:rsidR="007655B3" w:rsidRPr="00784007">
              <w:rPr>
                <w:rFonts w:ascii="7" w:hAnsi="7" w:cs="Times New Roman"/>
                <w:sz w:val="16"/>
                <w:szCs w:val="16"/>
              </w:rPr>
              <w:t>-5.4</w:t>
            </w:r>
            <w:r w:rsidRPr="00784007">
              <w:rPr>
                <w:rFonts w:ascii="7" w:hAnsi="7" w:cs="Times New Roman"/>
                <w:sz w:val="16"/>
                <w:szCs w:val="16"/>
              </w:rPr>
              <w:t>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выу.теор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.)№983(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ч.о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),№984(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ч.о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3DC2" w:rsidRPr="00784007" w:rsidRDefault="00193DC2" w:rsidP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1.Изучение правил игры в баскетбол.</w:t>
            </w:r>
          </w:p>
          <w:p w:rsidR="00306BC9" w:rsidRPr="00784007" w:rsidRDefault="00193DC2" w:rsidP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2.Просмотр игр по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баскетболу на канале №3»Матч» ТВ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11:00-11:45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784007" w:rsidRDefault="00A0609A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87166C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Пар.73 повт,упр.521</w:t>
            </w:r>
            <w:r w:rsidR="00405CC6" w:rsidRPr="00784007">
              <w:rPr>
                <w:rFonts w:cs="Times New Roman"/>
                <w:sz w:val="16"/>
                <w:szCs w:val="16"/>
              </w:rPr>
              <w:t>,стр.106</w:t>
            </w:r>
          </w:p>
        </w:tc>
      </w:tr>
      <w:tr w:rsidR="00784007" w:rsidRPr="00784007" w:rsidTr="00BB3A42">
        <w:trPr>
          <w:trHeight w:val="35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2540E" w:rsidRPr="00784007" w:rsidRDefault="0092540E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A060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62447E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Выуч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слова,перевести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текст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 w:val="restart"/>
          </w:tcPr>
          <w:p w:rsidR="003E7721" w:rsidRPr="00784007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784007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78400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E7721" w:rsidRPr="00784007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9:00-9:45</w:t>
            </w: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A0609A" w:rsidRPr="00784007" w:rsidRDefault="00784007" w:rsidP="00A0609A">
            <w:hyperlink r:id="rId8" w:tgtFrame="_blank" w:history="1">
              <w:r w:rsidR="00A0609A" w:rsidRPr="00784007">
                <w:rPr>
                  <w:rFonts w:ascii="Tahoma" w:hAnsi="Tahoma" w:cs="Tahoma"/>
                  <w:sz w:val="19"/>
                  <w:szCs w:val="19"/>
                  <w:u w:val="single"/>
                  <w:shd w:val="clear" w:color="auto" w:fill="FFFFFF"/>
                </w:rPr>
                <w:t>http://school-collection.edu.ru</w:t>
              </w:r>
            </w:hyperlink>
          </w:p>
          <w:p w:rsidR="00A0609A" w:rsidRPr="00784007" w:rsidRDefault="00A0609A" w:rsidP="00A0609A">
            <w:r w:rsidRPr="00784007">
              <w:t>https://uchi.ru/teachers/stats/main</w:t>
            </w:r>
          </w:p>
          <w:p w:rsidR="00D45F0A" w:rsidRPr="00784007" w:rsidRDefault="00D45F0A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3E7721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Пар.5.4(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повт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)№991(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ч.о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)№992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E7721" w:rsidRPr="00784007" w:rsidRDefault="003E77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784007" w:rsidRDefault="003E7721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78400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E7721" w:rsidRPr="0078400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3E7721" w:rsidRPr="00784007" w:rsidRDefault="003E77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3E7721" w:rsidRPr="00784007" w:rsidRDefault="003E7721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761D0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10:00-1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784007" w:rsidRDefault="00405CC6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Пар.74,выуч.правила,упр.525 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12:20-12:3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405CC6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Стр.172-173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чит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. и  переск.,стр175»Разм. о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проч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.»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отв.на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вопр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 w:rsidP="00556AC9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 xml:space="preserve">Выучить </w:t>
            </w:r>
            <w:proofErr w:type="spellStart"/>
            <w:proofErr w:type="gramStart"/>
            <w:r w:rsidRPr="00784007">
              <w:rPr>
                <w:rFonts w:cs="Times New Roman"/>
                <w:sz w:val="16"/>
                <w:szCs w:val="16"/>
              </w:rPr>
              <w:t>стихотворение,подгот</w:t>
            </w:r>
            <w:proofErr w:type="spellEnd"/>
            <w:proofErr w:type="gramEnd"/>
            <w:r w:rsidRPr="00784007">
              <w:rPr>
                <w:rFonts w:cs="Times New Roman"/>
                <w:sz w:val="16"/>
                <w:szCs w:val="16"/>
              </w:rPr>
              <w:t>. К диктанту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E682D" w:rsidRPr="00784007" w:rsidRDefault="00EE682D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F3200" w:rsidRPr="00784007" w:rsidRDefault="00556AC9" w:rsidP="007F3200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 xml:space="preserve">Нарисовать 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пейжаж</w:t>
            </w:r>
            <w:proofErr w:type="spellEnd"/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 w:val="restart"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724" w:rsidRPr="00784007" w:rsidRDefault="00095724" w:rsidP="000957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609A" w:rsidRPr="00784007" w:rsidRDefault="00784007" w:rsidP="00A0609A">
            <w:hyperlink r:id="rId9" w:tgtFrame="_blank" w:history="1">
              <w:r w:rsidR="00A0609A" w:rsidRPr="00784007">
                <w:rPr>
                  <w:rFonts w:ascii="Tahoma" w:hAnsi="Tahoma" w:cs="Tahoma"/>
                  <w:sz w:val="19"/>
                  <w:szCs w:val="19"/>
                  <w:u w:val="single"/>
                  <w:shd w:val="clear" w:color="auto" w:fill="FFFFFF"/>
                </w:rPr>
                <w:t>http://school-collection.edu.ru</w:t>
              </w:r>
            </w:hyperlink>
          </w:p>
          <w:p w:rsidR="00A0609A" w:rsidRPr="00784007" w:rsidRDefault="00A0609A" w:rsidP="00A0609A">
            <w:r w:rsidRPr="00784007">
              <w:t>https://uchi.ru/teachers/stats/main</w:t>
            </w:r>
          </w:p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Пар.5.6(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выу.прав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.)№1027(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б,г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)№1028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12:10-12:2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Пар.21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отв.на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вопр.к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пар.в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тетр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12650" w:rsidRPr="00784007" w:rsidRDefault="00312650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405CC6" w:rsidP="00556AC9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Пар.74 повт.,упр.534,стр112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05966" w:rsidRPr="00784007" w:rsidRDefault="00205966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06BC9" w:rsidRPr="00784007" w:rsidRDefault="00306BC9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 w:val="restart"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12:20-12:30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51330" w:rsidRPr="00784007" w:rsidRDefault="00D51330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10:00-10:45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0609A" w:rsidRPr="00784007" w:rsidRDefault="00784007" w:rsidP="00A0609A">
            <w:hyperlink r:id="rId10" w:tgtFrame="_blank" w:history="1">
              <w:r w:rsidR="00A0609A" w:rsidRPr="00784007">
                <w:rPr>
                  <w:rFonts w:ascii="Tahoma" w:hAnsi="Tahoma" w:cs="Tahoma"/>
                  <w:sz w:val="19"/>
                  <w:szCs w:val="19"/>
                  <w:u w:val="single"/>
                  <w:shd w:val="clear" w:color="auto" w:fill="FFFFFF"/>
                </w:rPr>
                <w:t>http://school-collection.edu.ru</w:t>
              </w:r>
            </w:hyperlink>
          </w:p>
          <w:p w:rsidR="00A0609A" w:rsidRPr="00784007" w:rsidRDefault="00A0609A" w:rsidP="00A0609A">
            <w:r w:rsidRPr="00784007">
              <w:t>https://uchi.ru/teachers/stats/main</w:t>
            </w:r>
          </w:p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Решать задания из ВПР вар.15-16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7655B3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Пар.12,краткий конспект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911F8D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12:00-12:1</w:t>
            </w:r>
            <w:r w:rsidR="00306BC9" w:rsidRPr="007840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405CC6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Пар.75 выуч.,упр.539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3DC2" w:rsidRPr="00784007" w:rsidRDefault="00193DC2" w:rsidP="00193DC2">
            <w:pPr>
              <w:rPr>
                <w:rFonts w:ascii="7" w:hAnsi="7"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>1.Изучение правил игры в баскетбол.</w:t>
            </w:r>
          </w:p>
          <w:p w:rsidR="00306BC9" w:rsidRPr="00784007" w:rsidRDefault="00193DC2" w:rsidP="00193DC2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ascii="7" w:hAnsi="7" w:cs="Times New Roman"/>
                <w:sz w:val="16"/>
                <w:szCs w:val="16"/>
              </w:rPr>
              <w:t xml:space="preserve">2.Просмотр игр по </w:t>
            </w:r>
            <w:proofErr w:type="spellStart"/>
            <w:r w:rsidRPr="00784007">
              <w:rPr>
                <w:rFonts w:ascii="7" w:hAnsi="7" w:cs="Times New Roman"/>
                <w:sz w:val="16"/>
                <w:szCs w:val="16"/>
              </w:rPr>
              <w:t>по</w:t>
            </w:r>
            <w:proofErr w:type="spellEnd"/>
            <w:r w:rsidRPr="00784007">
              <w:rPr>
                <w:rFonts w:ascii="7" w:hAnsi="7" w:cs="Times New Roman"/>
                <w:sz w:val="16"/>
                <w:szCs w:val="16"/>
              </w:rPr>
              <w:t xml:space="preserve"> баскетболу на канале №3»Матч» ТВ</w:t>
            </w:r>
          </w:p>
        </w:tc>
      </w:tr>
      <w:tr w:rsidR="00784007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F3200" w:rsidRPr="00784007" w:rsidRDefault="0062447E" w:rsidP="00193D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784007" w:rsidRDefault="0062447E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 xml:space="preserve">Перевести </w:t>
            </w:r>
            <w:proofErr w:type="spellStart"/>
            <w:r w:rsidRPr="00784007">
              <w:rPr>
                <w:rFonts w:cs="Times New Roman"/>
                <w:sz w:val="16"/>
                <w:szCs w:val="16"/>
              </w:rPr>
              <w:t>текст,составить</w:t>
            </w:r>
            <w:proofErr w:type="spellEnd"/>
            <w:r w:rsidRPr="00784007">
              <w:rPr>
                <w:rFonts w:cs="Times New Roman"/>
                <w:sz w:val="16"/>
                <w:szCs w:val="16"/>
              </w:rPr>
              <w:t xml:space="preserve"> диалог.</w:t>
            </w:r>
          </w:p>
        </w:tc>
      </w:tr>
      <w:tr w:rsidR="00AE712C" w:rsidRPr="00784007" w:rsidTr="00BB3A42">
        <w:trPr>
          <w:trHeight w:val="45"/>
        </w:trPr>
        <w:tc>
          <w:tcPr>
            <w:tcW w:w="710" w:type="dxa"/>
            <w:vMerge/>
          </w:tcPr>
          <w:p w:rsidR="00306BC9" w:rsidRPr="00784007" w:rsidRDefault="00306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06BC9" w:rsidRPr="00784007" w:rsidRDefault="00511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00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306BC9" w:rsidRPr="00784007" w:rsidRDefault="0091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4007">
              <w:rPr>
                <w:rFonts w:ascii="Times New Roman" w:hAnsi="Times New Roman" w:cs="Times New Roman"/>
                <w:sz w:val="18"/>
                <w:szCs w:val="18"/>
              </w:rPr>
              <w:t>12:10-12:20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06BC9" w:rsidRPr="00784007" w:rsidRDefault="00306BC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EE682D" w:rsidRPr="00784007" w:rsidRDefault="00EE682D" w:rsidP="00A575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06BC9" w:rsidRPr="00784007" w:rsidRDefault="006244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84007">
              <w:rPr>
                <w:rFonts w:ascii="Times New Roman" w:hAnsi="Times New Roman" w:cs="Times New Roman"/>
                <w:sz w:val="14"/>
                <w:szCs w:val="14"/>
              </w:rPr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06BC9" w:rsidRPr="00784007" w:rsidRDefault="00405CC6">
            <w:pPr>
              <w:rPr>
                <w:rFonts w:cs="Times New Roman"/>
                <w:sz w:val="16"/>
                <w:szCs w:val="16"/>
              </w:rPr>
            </w:pPr>
            <w:r w:rsidRPr="00784007">
              <w:rPr>
                <w:rFonts w:cs="Times New Roman"/>
                <w:sz w:val="16"/>
                <w:szCs w:val="16"/>
              </w:rPr>
              <w:t>Стр.176-177 сделать конспект</w:t>
            </w:r>
          </w:p>
        </w:tc>
      </w:tr>
    </w:tbl>
    <w:p w:rsidR="00B95524" w:rsidRPr="00784007" w:rsidRDefault="00B95524" w:rsidP="001C40B3">
      <w:pPr>
        <w:rPr>
          <w:lang w:val="en-US"/>
        </w:rPr>
      </w:pPr>
    </w:p>
    <w:sectPr w:rsidR="00B95524" w:rsidRPr="0078400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102642"/>
    <w:rsid w:val="00193DC2"/>
    <w:rsid w:val="001C40B3"/>
    <w:rsid w:val="00205966"/>
    <w:rsid w:val="002E7143"/>
    <w:rsid w:val="00306BC9"/>
    <w:rsid w:val="00312650"/>
    <w:rsid w:val="003134FA"/>
    <w:rsid w:val="00380CAD"/>
    <w:rsid w:val="003E7721"/>
    <w:rsid w:val="0040066F"/>
    <w:rsid w:val="00405CC6"/>
    <w:rsid w:val="00410978"/>
    <w:rsid w:val="00426D2F"/>
    <w:rsid w:val="00432643"/>
    <w:rsid w:val="00437C6B"/>
    <w:rsid w:val="00463B4C"/>
    <w:rsid w:val="004B294B"/>
    <w:rsid w:val="004C6FE4"/>
    <w:rsid w:val="00511D71"/>
    <w:rsid w:val="00556AC9"/>
    <w:rsid w:val="0062447E"/>
    <w:rsid w:val="00713DD6"/>
    <w:rsid w:val="00727A60"/>
    <w:rsid w:val="00761D0A"/>
    <w:rsid w:val="007655B3"/>
    <w:rsid w:val="00784007"/>
    <w:rsid w:val="007F3200"/>
    <w:rsid w:val="00846DC3"/>
    <w:rsid w:val="0087166C"/>
    <w:rsid w:val="00910667"/>
    <w:rsid w:val="00911F8D"/>
    <w:rsid w:val="00914572"/>
    <w:rsid w:val="00921A23"/>
    <w:rsid w:val="0092540E"/>
    <w:rsid w:val="009A6358"/>
    <w:rsid w:val="00A0237D"/>
    <w:rsid w:val="00A0609A"/>
    <w:rsid w:val="00A5759E"/>
    <w:rsid w:val="00A742CA"/>
    <w:rsid w:val="00AE712C"/>
    <w:rsid w:val="00B62FAF"/>
    <w:rsid w:val="00B677CF"/>
    <w:rsid w:val="00B8008C"/>
    <w:rsid w:val="00B95524"/>
    <w:rsid w:val="00BB3A42"/>
    <w:rsid w:val="00BB545F"/>
    <w:rsid w:val="00C23F2C"/>
    <w:rsid w:val="00CC3ADA"/>
    <w:rsid w:val="00D12569"/>
    <w:rsid w:val="00D23BE6"/>
    <w:rsid w:val="00D379BB"/>
    <w:rsid w:val="00D45F0A"/>
    <w:rsid w:val="00D51330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73A0D-A375-411C-8ACF-16193A17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32</cp:revision>
  <cp:lastPrinted>2020-04-03T11:08:00Z</cp:lastPrinted>
  <dcterms:created xsi:type="dcterms:W3CDTF">2020-04-03T07:32:00Z</dcterms:created>
  <dcterms:modified xsi:type="dcterms:W3CDTF">2020-04-07T12:18:00Z</dcterms:modified>
</cp:coreProperties>
</file>